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0E6312" w14:paraId="5C5A477E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2321A240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798DD1C9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E75893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E1EA22E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840A15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2797BC4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23468C2E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0B6061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214030E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4C62F78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217B9F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647C8AD0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18E6400E" w14:textId="77777777" w:rsidR="008C777A" w:rsidRDefault="00F75155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4E5294">
        <w:rPr>
          <w:b/>
          <w:sz w:val="17"/>
          <w:szCs w:val="17"/>
        </w:rPr>
        <w:t>Bij</w:t>
      </w:r>
    </w:p>
    <w:p w14:paraId="5434218A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6EF79DC5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2C6C8B53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2C4EE0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B29B34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7E54C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9CEEF7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971C54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7EBBDC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9DB9F0E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DFA2AF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CAA5C41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EA2288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215DC7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14E669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7C1D50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3C6FF0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BB764D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5A3B0EB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9DF5BC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432EA0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0495F72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58D0A015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52DC5A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69A27B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2F2420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EEE60B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A780F5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AF0B221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88ECF9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A007C28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FA7EF2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3211E6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9BD8EB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81906A7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180962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897C77C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1CC9BC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9146D6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D0C475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B1A3FF5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D794D7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FB5C24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AEA66DE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019D5042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B749ED">
        <w:rPr>
          <w:sz w:val="16"/>
          <w:szCs w:val="16"/>
          <w:lang w:val="nl-NL"/>
        </w:rPr>
        <w:t>Bij</w:t>
      </w:r>
      <w:r w:rsidRPr="00022E52">
        <w:rPr>
          <w:b/>
          <w:sz w:val="16"/>
          <w:szCs w:val="16"/>
          <w:lang w:val="nl-NL"/>
        </w:rPr>
        <w:br/>
      </w:r>
    </w:p>
    <w:p w14:paraId="0B1CA3C9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4F0671CF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64C40526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4549030B" w14:textId="532588AA" w:rsidR="00B749ED" w:rsidRDefault="009E6F70" w:rsidP="00386A33">
      <w:pPr>
        <w:tabs>
          <w:tab w:val="left" w:pos="0"/>
          <w:tab w:val="left" w:pos="993"/>
        </w:tabs>
        <w:spacing w:after="0"/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55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86A33">
        <w:rPr>
          <w:sz w:val="16"/>
          <w:szCs w:val="16"/>
          <w:lang w:val="nl-NL"/>
        </w:rPr>
        <w:t>Voederkrans onderzoek (screening)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E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B749ED">
        <w:rPr>
          <w:sz w:val="16"/>
          <w:szCs w:val="16"/>
          <w:lang w:val="nl-NL"/>
        </w:rPr>
        <w:t>Verdenking</w:t>
      </w:r>
      <w:r w:rsidR="003A4849" w:rsidRPr="00022E52">
        <w:rPr>
          <w:b/>
          <w:sz w:val="16"/>
          <w:szCs w:val="16"/>
          <w:lang w:val="nl-NL"/>
        </w:rPr>
        <w:br/>
      </w:r>
      <w:r w:rsidR="00620558">
        <w:rPr>
          <w:sz w:val="16"/>
          <w:szCs w:val="16"/>
          <w:lang w:val="nl-NL"/>
        </w:rPr>
        <w:tab/>
      </w:r>
      <w:r w:rsidR="00620558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470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55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620558" w:rsidRPr="00022E52">
        <w:rPr>
          <w:b/>
          <w:sz w:val="16"/>
          <w:szCs w:val="16"/>
          <w:lang w:val="nl-NL"/>
        </w:rPr>
        <w:t xml:space="preserve"> </w:t>
      </w:r>
      <w:r w:rsidR="00620558">
        <w:rPr>
          <w:sz w:val="16"/>
          <w:szCs w:val="16"/>
          <w:lang w:val="nl-NL"/>
        </w:rPr>
        <w:t>Import</w:t>
      </w:r>
    </w:p>
    <w:p w14:paraId="1D06859B" w14:textId="61F8B633" w:rsidR="00620558" w:rsidRDefault="00620558" w:rsidP="00386A33">
      <w:pPr>
        <w:tabs>
          <w:tab w:val="left" w:pos="0"/>
          <w:tab w:val="left" w:pos="993"/>
        </w:tabs>
        <w:spacing w:after="0"/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63753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Export</w:t>
      </w:r>
    </w:p>
    <w:p w14:paraId="1E403F29" w14:textId="77777777" w:rsidR="00B749ED" w:rsidRDefault="00B749ED" w:rsidP="00B749ED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80" w:rightFromText="180" w:vertAnchor="text" w:horzAnchor="page" w:tblpX="403" w:tblpY="139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7E54C6" w:rsidRPr="00386A33" w14:paraId="38B00BB7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C3D60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ind w:left="28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4F24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40E8A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A4B7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DF7E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A489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7E54C6" w:rsidRPr="00386A33" w14:paraId="0C671BB4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4BE2D57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E55D9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273E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6550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AE9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2B7EE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7E54C6" w14:paraId="390A63E3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A9E6DC7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ind w:left="284" w:hanging="142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5AE65DA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2A2F0B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4FFA30D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C2F979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8D6871E" w14:textId="77777777" w:rsidR="007E54C6" w:rsidRPr="00A101AC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7E54C6" w14:paraId="763108C1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EA6DB1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422F390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76B3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7B5275B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9CCB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23AD604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7E54C6" w14:paraId="1C8F3B2B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229C1E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FD8F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2C3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2013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844974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A6B8C60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AF53125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B6B0C10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BAC7C9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7E54C6" w14:paraId="5C2B9F82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DDDAF99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CA6454A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1BD176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E36A28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1050688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8D856D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E874760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6C9F13C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386FF3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10931D17" w14:textId="77777777" w:rsidR="00B749ED" w:rsidRDefault="00B749ED" w:rsidP="00B749ED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</w:p>
    <w:p w14:paraId="76CFAD2E" w14:textId="77777777" w:rsidR="00B749ED" w:rsidRDefault="00B749ED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1833B5E6" w14:textId="77777777" w:rsidR="007E54C6" w:rsidRDefault="007E54C6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01" w:tblpY="228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1B2C3D" w:rsidRPr="00132C68" w14:paraId="11017C42" w14:textId="77777777" w:rsidTr="001B2C3D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2D5F985" w14:textId="77777777" w:rsidR="001B2C3D" w:rsidRPr="00E94B5D" w:rsidRDefault="001B2C3D" w:rsidP="001B2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5D2294D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A873B79" w14:textId="77777777" w:rsidR="001B2C3D" w:rsidRPr="006635CF" w:rsidRDefault="001B2C3D" w:rsidP="001B2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132C68" w14:paraId="7C58A3AE" w14:textId="77777777" w:rsidTr="001B2C3D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08A7A7" w14:textId="77777777" w:rsidR="001B2C3D" w:rsidRPr="00E94B5D" w:rsidRDefault="001B2C3D" w:rsidP="001B2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6392" w14:textId="77777777" w:rsidR="001B2C3D" w:rsidRPr="00E94B5D" w:rsidRDefault="000E6312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1B2C3D">
              <w:rPr>
                <w:sz w:val="16"/>
                <w:szCs w:val="16"/>
                <w:lang w:val="nl-NL"/>
              </w:rPr>
              <w:t xml:space="preserve"> </w:t>
            </w:r>
            <w:r w:rsidR="001B2C3D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3CB0D4" w14:textId="77777777" w:rsidR="001B2C3D" w:rsidRDefault="001B2C3D" w:rsidP="001B2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132C68" w14:paraId="49A7CD04" w14:textId="77777777" w:rsidTr="001B2C3D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8C5546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0636D" w14:textId="77777777" w:rsidR="001B2C3D" w:rsidRPr="00E94B5D" w:rsidRDefault="000E6312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E33653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132C68" w14:paraId="39022CE9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570FB81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6D50A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6EBC6A90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510A3A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6CB8A4B6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381B852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4288D4D1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16592427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4CCB7EB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1C843884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293BB27" w14:textId="77777777" w:rsidR="001B2C3D" w:rsidRPr="00E94B5D" w:rsidRDefault="001B2C3D" w:rsidP="001B2C3D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87F835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EDE4E9D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7ABBD2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031E6E52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778CF89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0BE7B5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68F41EC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0E10234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044D2C79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17AE2C8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25AE5D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42FD853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A8AA79F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656C23AE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FAFC9CB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DD2E3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141BF2F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501616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0E6312" w14:paraId="38828E58" w14:textId="77777777" w:rsidTr="001B2C3D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A1BFC7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846E88B" w14:textId="77777777" w:rsidR="001B2C3D" w:rsidRPr="00DC5E55" w:rsidRDefault="000E6312" w:rsidP="001B2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53FFA1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2" w:tblpY="4081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B2C3D" w:rsidRPr="000E6312" w14:paraId="571B4A7A" w14:textId="77777777" w:rsidTr="001B2C3D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39B8B0F" w14:textId="77777777" w:rsidR="001B2C3D" w:rsidRPr="006635CF" w:rsidRDefault="001B2C3D" w:rsidP="001B2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325DB3" w14:textId="77777777" w:rsidR="001B2C3D" w:rsidRDefault="001B2C3D" w:rsidP="001B2C3D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44145B1" w14:textId="77777777" w:rsidR="001B2C3D" w:rsidRPr="006635CF" w:rsidRDefault="001B2C3D" w:rsidP="001B2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696CE1" w14:paraId="771261E3" w14:textId="77777777" w:rsidTr="001B2C3D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0511FA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94BC" w14:textId="77777777" w:rsidR="001B2C3D" w:rsidRDefault="000E6312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49E63C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66D4DD70" w14:textId="77777777" w:rsidTr="001B2C3D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42365B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0252" w14:textId="77777777" w:rsidR="001B2C3D" w:rsidRPr="00AB6144" w:rsidRDefault="000E6312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5A5" w14:textId="77777777" w:rsidR="001B2C3D" w:rsidRPr="00AB6144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FB3CD53" w14:textId="77777777" w:rsidR="001B2C3D" w:rsidRPr="00AB6144" w:rsidRDefault="000E6312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D8AF95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6D04E26A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F400AB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6E735EB" w14:textId="77777777" w:rsidR="001B2C3D" w:rsidRPr="00B32242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0F0C376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2B5A196" w14:textId="77777777" w:rsidR="001B2C3D" w:rsidRDefault="001B2C3D" w:rsidP="001B2C3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2144CDAA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F6EDE1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B49F8D6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FDBE84F" w14:textId="77777777" w:rsidR="001B2C3D" w:rsidRDefault="001B2C3D" w:rsidP="001B2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26BEBE1" w14:textId="77777777" w:rsidR="001B2C3D" w:rsidRPr="007425E0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94D9F20" w14:textId="77777777" w:rsidTr="001B2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792ABB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0D1F408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18B9001" w14:textId="77777777" w:rsidR="001B2C3D" w:rsidRDefault="001B2C3D" w:rsidP="001B2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203994" w14:textId="77777777" w:rsidR="001B2C3D" w:rsidRPr="007425E0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48512A9B" w14:textId="77777777" w:rsidTr="001B2C3D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DE3ADF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55854D99" w14:textId="77777777" w:rsidR="001B2C3D" w:rsidRPr="007425E0" w:rsidRDefault="000E6312" w:rsidP="001B2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1B2C3D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FEBACC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0A40F25D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CDC57F2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C26BE5F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5622C3C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47DEF4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5000C43F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89E8457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4480466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9DDB492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964EDBA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4182770B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8759042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12C18FA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3C72953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A8954AE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1EF128F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51DC70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26A0056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79BA913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9B222D6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3736D0A9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BA7AEE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AEC8053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E03A56E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CEE260E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62B37EC4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CEFBA9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3D6DCFF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4E8F2D0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B7D6AC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B106656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B130FD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552FDB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BDB9306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A3FC3C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3EDF4F8A" w14:textId="77777777" w:rsidTr="001B2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F32B13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36C602E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56ACD1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4A850E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78718461" w14:textId="77777777" w:rsidTr="001B2C3D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FB38BA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BBBF80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2646A9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5F065EA" w14:textId="77777777" w:rsidR="001B2C3D" w:rsidRDefault="007E54C6" w:rsidP="001B2C3D">
      <w:pPr>
        <w:tabs>
          <w:tab w:val="left" w:pos="0"/>
        </w:tabs>
        <w:rPr>
          <w:b/>
          <w:noProof/>
          <w:lang w:val="nl-NL" w:eastAsia="nl-NL"/>
        </w:rPr>
      </w:pPr>
      <w:r>
        <w:rPr>
          <w:sz w:val="16"/>
          <w:szCs w:val="16"/>
          <w:lang w:val="nl-NL"/>
        </w:rPr>
        <w:br/>
      </w:r>
    </w:p>
    <w:p w14:paraId="62829267" w14:textId="77777777" w:rsidR="001B2C3D" w:rsidRPr="00022E52" w:rsidRDefault="001B2C3D" w:rsidP="001B2C3D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463775CD" w14:textId="77777777" w:rsidR="001B2C3D" w:rsidRDefault="001B2C3D" w:rsidP="001B2C3D">
      <w:pPr>
        <w:tabs>
          <w:tab w:val="left" w:pos="0"/>
        </w:tabs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58AF0107" w14:textId="77777777" w:rsidR="00B753D7" w:rsidRPr="00556836" w:rsidRDefault="00B753D7" w:rsidP="001B2C3D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500CF7">
          <w:rPr>
            <w:rStyle w:val="Hyperlink"/>
            <w:sz w:val="16"/>
            <w:szCs w:val="16"/>
            <w:lang w:val="nl-NL"/>
          </w:rPr>
          <w:t>de</w:t>
        </w:r>
        <w:r w:rsidR="00500CF7" w:rsidRPr="00500CF7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500CF7">
          <w:rPr>
            <w:rStyle w:val="Hyperlink"/>
            <w:sz w:val="16"/>
            <w:szCs w:val="16"/>
            <w:lang w:val="nl-NL"/>
          </w:rPr>
          <w:t>cceptatievoorwaarden van Wageninge</w:t>
        </w:r>
        <w:r w:rsidR="00500CF7" w:rsidRPr="00500CF7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500CF7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5EE2AAB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4CC7554A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61FD95E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0D65C56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38BAFCFA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887D0E4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5049C8A1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1451A1CF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AB942F1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9A2A15B" w14:textId="77777777" w:rsidR="00586B27" w:rsidRDefault="00586B27" w:rsidP="00586B27">
      <w:pPr>
        <w:rPr>
          <w:b/>
          <w:sz w:val="18"/>
          <w:lang w:val="nl-NL"/>
        </w:rPr>
        <w:sectPr w:rsidR="00586B27" w:rsidSect="001B2C3D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14:paraId="2F14E3DF" w14:textId="77777777" w:rsidR="002B18CC" w:rsidRDefault="002B18CC" w:rsidP="002B18CC">
      <w:pPr>
        <w:rPr>
          <w:b/>
          <w:sz w:val="18"/>
          <w:lang w:val="nl-NL"/>
        </w:rPr>
      </w:pPr>
    </w:p>
    <w:p w14:paraId="4F76A43F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B749ED">
        <w:rPr>
          <w:b/>
          <w:sz w:val="18"/>
          <w:lang w:val="nl-NL"/>
        </w:rPr>
        <w:t xml:space="preserve">terbegeleidingsformulier onderzoek </w:t>
      </w:r>
      <w:r w:rsidR="00620558">
        <w:rPr>
          <w:b/>
          <w:sz w:val="18"/>
          <w:lang w:val="nl-NL"/>
        </w:rPr>
        <w:t>bijen</w:t>
      </w:r>
    </w:p>
    <w:tbl>
      <w:tblPr>
        <w:tblStyle w:val="Tabelraster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309"/>
        <w:gridCol w:w="417"/>
        <w:gridCol w:w="2233"/>
        <w:gridCol w:w="425"/>
        <w:gridCol w:w="1276"/>
        <w:gridCol w:w="3413"/>
      </w:tblGrid>
      <w:tr w:rsidR="004E5294" w:rsidRPr="000E6312" w14:paraId="1BBFB17B" w14:textId="77777777" w:rsidTr="004E5294">
        <w:trPr>
          <w:trHeight w:val="285"/>
        </w:trPr>
        <w:tc>
          <w:tcPr>
            <w:tcW w:w="10501" w:type="dxa"/>
            <w:gridSpan w:val="7"/>
            <w:vAlign w:val="center"/>
          </w:tcPr>
          <w:p w14:paraId="1587F49C" w14:textId="77777777" w:rsidR="004E5294" w:rsidRDefault="004E5294" w:rsidP="004E5294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4E5294" w:rsidRPr="004E5294" w14:paraId="528B778E" w14:textId="77777777" w:rsidTr="004E5294">
        <w:trPr>
          <w:trHeight w:val="285"/>
        </w:trPr>
        <w:tc>
          <w:tcPr>
            <w:tcW w:w="428" w:type="dxa"/>
            <w:vAlign w:val="center"/>
          </w:tcPr>
          <w:p w14:paraId="240886FD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309" w:type="dxa"/>
            <w:vAlign w:val="center"/>
          </w:tcPr>
          <w:p w14:paraId="762F6070" w14:textId="35C34D59" w:rsidR="004E5294" w:rsidRPr="004E5294" w:rsidRDefault="00386A33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Voederkrans</w:t>
            </w:r>
          </w:p>
        </w:tc>
        <w:tc>
          <w:tcPr>
            <w:tcW w:w="417" w:type="dxa"/>
            <w:vAlign w:val="center"/>
          </w:tcPr>
          <w:p w14:paraId="1293A24D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13780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233" w:type="dxa"/>
            <w:vAlign w:val="center"/>
          </w:tcPr>
          <w:p w14:paraId="44C60FF5" w14:textId="37368F24" w:rsidR="004E5294" w:rsidRPr="00386A33" w:rsidRDefault="00386A33" w:rsidP="004E5294">
            <w:pPr>
              <w:rPr>
                <w:bCs/>
                <w:sz w:val="18"/>
                <w:szCs w:val="18"/>
                <w:lang w:val="nl-NL"/>
              </w:rPr>
            </w:pPr>
            <w:r w:rsidRPr="00386A33">
              <w:rPr>
                <w:bCs/>
                <w:sz w:val="18"/>
                <w:szCs w:val="18"/>
                <w:lang w:val="nl-NL"/>
              </w:rPr>
              <w:t>Broed (10 x 10 cm)</w:t>
            </w:r>
          </w:p>
        </w:tc>
        <w:tc>
          <w:tcPr>
            <w:tcW w:w="425" w:type="dxa"/>
            <w:vAlign w:val="center"/>
          </w:tcPr>
          <w:p w14:paraId="7D5EF561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2223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EF8801A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t>Anders, nl.</w:t>
            </w:r>
          </w:p>
        </w:tc>
        <w:tc>
          <w:tcPr>
            <w:tcW w:w="3413" w:type="dxa"/>
            <w:shd w:val="clear" w:color="auto" w:fill="EBF9DF"/>
            <w:vAlign w:val="center"/>
          </w:tcPr>
          <w:p w14:paraId="5E5734A5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294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4E5294">
              <w:rPr>
                <w:sz w:val="18"/>
                <w:szCs w:val="18"/>
                <w:lang w:val="nl-NL"/>
              </w:rPr>
            </w:r>
            <w:r w:rsidRPr="004E5294">
              <w:rPr>
                <w:sz w:val="18"/>
                <w:szCs w:val="18"/>
                <w:lang w:val="nl-NL"/>
              </w:rPr>
              <w:fldChar w:fldCharType="separate"/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sz w:val="18"/>
                <w:szCs w:val="18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65" w:tblpY="324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BE6FD9" w:rsidRPr="00113F34" w14:paraId="3428B20B" w14:textId="77777777" w:rsidTr="00BE6FD9">
        <w:trPr>
          <w:trHeight w:val="106"/>
        </w:trPr>
        <w:tc>
          <w:tcPr>
            <w:tcW w:w="534" w:type="dxa"/>
            <w:vAlign w:val="center"/>
          </w:tcPr>
          <w:p w14:paraId="4B7665B7" w14:textId="624D858C" w:rsidR="00BE6FD9" w:rsidRDefault="000E6312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3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829033C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AVH02</w:t>
            </w:r>
          </w:p>
        </w:tc>
        <w:tc>
          <w:tcPr>
            <w:tcW w:w="3947" w:type="dxa"/>
            <w:vAlign w:val="center"/>
          </w:tcPr>
          <w:p w14:paraId="786DE1E5" w14:textId="06271F7E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Paenibacillus larvae isol</w:t>
            </w:r>
            <w:r w:rsidR="00386A33">
              <w:rPr>
                <w:sz w:val="16"/>
                <w:szCs w:val="16"/>
                <w:lang w:val="nl-NL"/>
              </w:rPr>
              <w:t>. (broed)</w:t>
            </w:r>
          </w:p>
        </w:tc>
        <w:tc>
          <w:tcPr>
            <w:tcW w:w="453" w:type="dxa"/>
            <w:vAlign w:val="center"/>
          </w:tcPr>
          <w:p w14:paraId="2A800AE0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0D2DF072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366DFA50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  <w:tr w:rsidR="00386A33" w:rsidRPr="00113F34" w14:paraId="05982BF9" w14:textId="77777777" w:rsidTr="00BE6FD9">
        <w:trPr>
          <w:trHeight w:val="106"/>
        </w:trPr>
        <w:tc>
          <w:tcPr>
            <w:tcW w:w="534" w:type="dxa"/>
            <w:vAlign w:val="center"/>
          </w:tcPr>
          <w:p w14:paraId="5528B9F1" w14:textId="45FC913C" w:rsidR="00386A33" w:rsidRDefault="000E6312" w:rsidP="00386A33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408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3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67230E3" w14:textId="05EB33B9" w:rsidR="00386A33" w:rsidRDefault="00386A33" w:rsidP="00386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AVH02</w:t>
            </w:r>
          </w:p>
        </w:tc>
        <w:tc>
          <w:tcPr>
            <w:tcW w:w="3947" w:type="dxa"/>
            <w:vAlign w:val="center"/>
          </w:tcPr>
          <w:p w14:paraId="35CA423E" w14:textId="6B6ACCBF" w:rsidR="00386A33" w:rsidRDefault="00386A33" w:rsidP="00386A3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Paenibacillus larvae isol. (voederkrans)</w:t>
            </w:r>
          </w:p>
        </w:tc>
        <w:tc>
          <w:tcPr>
            <w:tcW w:w="453" w:type="dxa"/>
            <w:vAlign w:val="center"/>
          </w:tcPr>
          <w:p w14:paraId="2B5C0CD5" w14:textId="77777777" w:rsidR="00386A33" w:rsidRDefault="00386A33" w:rsidP="00386A33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056505B9" w14:textId="77777777" w:rsidR="00386A33" w:rsidRPr="008C7C85" w:rsidRDefault="00386A33" w:rsidP="00386A33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0F99427B" w14:textId="77777777" w:rsidR="00386A33" w:rsidRPr="008C7C85" w:rsidRDefault="00386A33" w:rsidP="00386A33">
            <w:pPr>
              <w:rPr>
                <w:sz w:val="16"/>
                <w:szCs w:val="16"/>
              </w:rPr>
            </w:pPr>
          </w:p>
        </w:tc>
      </w:tr>
    </w:tbl>
    <w:p w14:paraId="184327D1" w14:textId="77777777" w:rsidR="00ED148F" w:rsidRDefault="00084AA6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sz w:val="18"/>
          <w:lang w:val="nl-NL"/>
        </w:rPr>
        <w:br/>
      </w: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57"/>
      </w:tblGrid>
      <w:tr w:rsidR="009F6A81" w:rsidRPr="000E6312" w14:paraId="7281C74D" w14:textId="77777777" w:rsidTr="009F6A81">
        <w:trPr>
          <w:trHeight w:val="276"/>
        </w:trPr>
        <w:tc>
          <w:tcPr>
            <w:tcW w:w="392" w:type="dxa"/>
            <w:vAlign w:val="center"/>
          </w:tcPr>
          <w:p w14:paraId="635B2BE7" w14:textId="77777777" w:rsidR="009F6A81" w:rsidRPr="0022428E" w:rsidRDefault="009F6A81" w:rsidP="008B19BF">
            <w:pPr>
              <w:rPr>
                <w:sz w:val="18"/>
                <w:lang w:val="nl-NL"/>
              </w:rPr>
            </w:pPr>
          </w:p>
        </w:tc>
        <w:tc>
          <w:tcPr>
            <w:tcW w:w="9957" w:type="dxa"/>
            <w:vAlign w:val="center"/>
          </w:tcPr>
          <w:p w14:paraId="3BB038DA" w14:textId="786224BC" w:rsidR="009F6A81" w:rsidRDefault="009F6A81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Nummer </w:t>
            </w:r>
            <w:r w:rsidR="000E6312">
              <w:rPr>
                <w:sz w:val="18"/>
                <w:lang w:val="nl-NL"/>
              </w:rPr>
              <w:t>(</w:t>
            </w:r>
            <w:r>
              <w:rPr>
                <w:sz w:val="18"/>
                <w:lang w:val="nl-NL"/>
              </w:rPr>
              <w:t>verzamel</w:t>
            </w:r>
            <w:r w:rsidR="000E6312">
              <w:rPr>
                <w:sz w:val="18"/>
                <w:lang w:val="nl-NL"/>
              </w:rPr>
              <w:t xml:space="preserve">) </w:t>
            </w:r>
            <w:r>
              <w:rPr>
                <w:sz w:val="18"/>
                <w:lang w:val="nl-NL"/>
              </w:rPr>
              <w:t>monster</w:t>
            </w:r>
          </w:p>
        </w:tc>
      </w:tr>
      <w:tr w:rsidR="009F6A81" w14:paraId="655DBA0C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77C7D971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48EDC9A6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75909188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57B748E8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2D74D15C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5601983A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462C09D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228150B3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25F828C9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1639C19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40C378A5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6825CE65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3C416E8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35390948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0D6BDE39" w14:textId="77777777" w:rsidR="004E5294" w:rsidRDefault="004E5294" w:rsidP="00586B27">
      <w:pPr>
        <w:rPr>
          <w:sz w:val="18"/>
          <w:lang w:val="nl-NL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309"/>
        <w:gridCol w:w="417"/>
        <w:gridCol w:w="957"/>
        <w:gridCol w:w="425"/>
        <w:gridCol w:w="851"/>
        <w:gridCol w:w="425"/>
        <w:gridCol w:w="1276"/>
        <w:gridCol w:w="3118"/>
      </w:tblGrid>
      <w:tr w:rsidR="004E5294" w:rsidRPr="000E6312" w14:paraId="684BC899" w14:textId="77777777" w:rsidTr="00AA1515">
        <w:trPr>
          <w:trHeight w:val="285"/>
        </w:trPr>
        <w:tc>
          <w:tcPr>
            <w:tcW w:w="10206" w:type="dxa"/>
            <w:gridSpan w:val="9"/>
          </w:tcPr>
          <w:p w14:paraId="7E38E8E6" w14:textId="77777777" w:rsidR="004E5294" w:rsidRDefault="004E5294" w:rsidP="00615D3A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4E5294" w:rsidRPr="004E5294" w14:paraId="4970EA9B" w14:textId="77777777" w:rsidTr="00BE6FD9">
        <w:trPr>
          <w:trHeight w:val="285"/>
        </w:trPr>
        <w:tc>
          <w:tcPr>
            <w:tcW w:w="428" w:type="dxa"/>
            <w:vAlign w:val="center"/>
          </w:tcPr>
          <w:p w14:paraId="3E5B77F7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-14896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309" w:type="dxa"/>
            <w:vAlign w:val="center"/>
          </w:tcPr>
          <w:p w14:paraId="56160529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Verpakkingsmateriaal</w:t>
            </w:r>
          </w:p>
        </w:tc>
        <w:tc>
          <w:tcPr>
            <w:tcW w:w="417" w:type="dxa"/>
            <w:vAlign w:val="center"/>
          </w:tcPr>
          <w:p w14:paraId="25D0EC35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7019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5B027FD3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Kever</w:t>
            </w:r>
          </w:p>
        </w:tc>
        <w:tc>
          <w:tcPr>
            <w:tcW w:w="425" w:type="dxa"/>
            <w:vAlign w:val="center"/>
          </w:tcPr>
          <w:p w14:paraId="09EEA1F0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-19555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C73753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Mijt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23B66" w14:textId="77777777" w:rsidR="004E5294" w:rsidRPr="004E5294" w:rsidRDefault="000E6312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7079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DCDA680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And</w:t>
            </w:r>
            <w:r w:rsidR="00620558">
              <w:rPr>
                <w:sz w:val="18"/>
                <w:szCs w:val="18"/>
                <w:lang w:val="nl-NL"/>
              </w:rPr>
              <w:t>er</w:t>
            </w:r>
            <w:r>
              <w:rPr>
                <w:sz w:val="18"/>
                <w:szCs w:val="18"/>
                <w:lang w:val="nl-NL"/>
              </w:rPr>
              <w:t>s, nl</w:t>
            </w:r>
          </w:p>
        </w:tc>
        <w:tc>
          <w:tcPr>
            <w:tcW w:w="3118" w:type="dxa"/>
            <w:shd w:val="clear" w:color="auto" w:fill="EBF9DF"/>
            <w:vAlign w:val="center"/>
          </w:tcPr>
          <w:p w14:paraId="75794C4C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294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4E5294">
              <w:rPr>
                <w:sz w:val="18"/>
                <w:szCs w:val="18"/>
                <w:lang w:val="nl-NL"/>
              </w:rPr>
            </w:r>
            <w:r w:rsidRPr="004E5294">
              <w:rPr>
                <w:sz w:val="18"/>
                <w:szCs w:val="18"/>
                <w:lang w:val="nl-NL"/>
              </w:rPr>
              <w:fldChar w:fldCharType="separate"/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sz w:val="18"/>
                <w:szCs w:val="18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65" w:tblpY="130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4E5294" w:rsidRPr="00113F34" w14:paraId="024667AE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0BE524D6" w14:textId="77777777" w:rsidR="004E5294" w:rsidRDefault="000E6312" w:rsidP="00BE6FD9">
            <w:pPr>
              <w:ind w:left="-277" w:firstLine="262"/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7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70C2E820" w14:textId="77777777" w:rsidR="004E5294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KBK</w:t>
            </w:r>
            <w:r w:rsidR="004E5294">
              <w:rPr>
                <w:sz w:val="16"/>
                <w:szCs w:val="16"/>
              </w:rPr>
              <w:t>02</w:t>
            </w:r>
          </w:p>
        </w:tc>
        <w:tc>
          <w:tcPr>
            <w:tcW w:w="3947" w:type="dxa"/>
            <w:vAlign w:val="center"/>
          </w:tcPr>
          <w:p w14:paraId="00501149" w14:textId="77777777" w:rsidR="004E5294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Identificatie kleine bijenkastkever</w:t>
            </w:r>
          </w:p>
        </w:tc>
        <w:tc>
          <w:tcPr>
            <w:tcW w:w="453" w:type="dxa"/>
            <w:vAlign w:val="center"/>
          </w:tcPr>
          <w:p w14:paraId="1AB3C229" w14:textId="77777777" w:rsidR="004E5294" w:rsidRDefault="004E5294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7D2C71EA" w14:textId="77777777" w:rsidR="004E5294" w:rsidRPr="008C7C85" w:rsidRDefault="004E5294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2D1B1020" w14:textId="77777777" w:rsidR="004E5294" w:rsidRPr="008C7C85" w:rsidRDefault="004E5294" w:rsidP="00BE6FD9">
            <w:pPr>
              <w:rPr>
                <w:sz w:val="16"/>
                <w:szCs w:val="16"/>
              </w:rPr>
            </w:pPr>
          </w:p>
        </w:tc>
      </w:tr>
      <w:tr w:rsidR="00BE6FD9" w:rsidRPr="00113F34" w14:paraId="6EA25987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62043FB2" w14:textId="77777777" w:rsidR="00BE6FD9" w:rsidRDefault="000E6312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683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580C866D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TMZ01</w:t>
            </w:r>
          </w:p>
        </w:tc>
        <w:tc>
          <w:tcPr>
            <w:tcW w:w="3947" w:type="dxa"/>
            <w:vAlign w:val="center"/>
          </w:tcPr>
          <w:p w14:paraId="738DF09E" w14:textId="77777777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Identificatie Tropilaelapsmijt</w:t>
            </w:r>
          </w:p>
        </w:tc>
        <w:tc>
          <w:tcPr>
            <w:tcW w:w="453" w:type="dxa"/>
            <w:vAlign w:val="center"/>
          </w:tcPr>
          <w:p w14:paraId="2754C241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79ACFDF8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7C98026F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  <w:tr w:rsidR="00BE6FD9" w:rsidRPr="00113F34" w14:paraId="31C8680D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65517DF6" w14:textId="77777777" w:rsidR="00BE6FD9" w:rsidRDefault="000E6312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5623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25A3231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IMP01</w:t>
            </w:r>
          </w:p>
        </w:tc>
        <w:tc>
          <w:tcPr>
            <w:tcW w:w="3947" w:type="dxa"/>
            <w:vAlign w:val="center"/>
          </w:tcPr>
          <w:p w14:paraId="594443E3" w14:textId="77777777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Import controle bijenkoninginnen</w:t>
            </w:r>
          </w:p>
        </w:tc>
        <w:tc>
          <w:tcPr>
            <w:tcW w:w="453" w:type="dxa"/>
            <w:vAlign w:val="center"/>
          </w:tcPr>
          <w:p w14:paraId="2AED3D40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6A538C4D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223A4DD3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="-165" w:tblpY="4485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4197"/>
        <w:gridCol w:w="1615"/>
        <w:gridCol w:w="3402"/>
      </w:tblGrid>
      <w:tr w:rsidR="00BE6FD9" w14:paraId="14DB0A56" w14:textId="77777777" w:rsidTr="00BE6FD9">
        <w:trPr>
          <w:trHeight w:val="772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4C90BD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44599094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0C6997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63B87F1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32283A4B" w14:textId="77777777" w:rsidR="00B67F73" w:rsidRDefault="00B67F73" w:rsidP="00F67630">
      <w:pPr>
        <w:rPr>
          <w:sz w:val="14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57"/>
      </w:tblGrid>
      <w:tr w:rsidR="00BE6FD9" w:rsidRPr="0022428E" w14:paraId="6230AB73" w14:textId="77777777" w:rsidTr="00615D3A">
        <w:trPr>
          <w:trHeight w:val="276"/>
        </w:trPr>
        <w:tc>
          <w:tcPr>
            <w:tcW w:w="392" w:type="dxa"/>
            <w:vAlign w:val="center"/>
          </w:tcPr>
          <w:p w14:paraId="4C5119CD" w14:textId="77777777" w:rsidR="00BE6FD9" w:rsidRPr="0022428E" w:rsidRDefault="00BE6FD9" w:rsidP="00615D3A">
            <w:pPr>
              <w:rPr>
                <w:sz w:val="18"/>
                <w:lang w:val="nl-NL"/>
              </w:rPr>
            </w:pPr>
          </w:p>
        </w:tc>
        <w:tc>
          <w:tcPr>
            <w:tcW w:w="9957" w:type="dxa"/>
            <w:vAlign w:val="center"/>
          </w:tcPr>
          <w:p w14:paraId="5E579D0C" w14:textId="77777777" w:rsidR="00BE6FD9" w:rsidRDefault="00BE6FD9" w:rsidP="00615D3A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Nummer monster</w:t>
            </w:r>
          </w:p>
        </w:tc>
      </w:tr>
      <w:tr w:rsidR="00BE6FD9" w14:paraId="7021D575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002E4FAB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0BB31463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17677632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5D06DA43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6AF01521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5737253C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772E2285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3FEF37A9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17375CBD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799C5CA3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7E9AE45A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6E676A04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41ED84DE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500F1A0E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105B20FB" w14:textId="77777777" w:rsidR="00BE6FD9" w:rsidRPr="002B18CC" w:rsidRDefault="00BE6FD9" w:rsidP="00F67630">
      <w:pPr>
        <w:rPr>
          <w:sz w:val="14"/>
          <w:szCs w:val="16"/>
          <w:lang w:val="nl-NL"/>
        </w:rPr>
      </w:pPr>
    </w:p>
    <w:sectPr w:rsidR="00BE6FD9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C80" w14:textId="77777777" w:rsidR="009F6A81" w:rsidRDefault="009F6A81" w:rsidP="00E3768A">
      <w:pPr>
        <w:spacing w:after="0" w:line="240" w:lineRule="auto"/>
      </w:pPr>
      <w:r>
        <w:separator/>
      </w:r>
    </w:p>
  </w:endnote>
  <w:endnote w:type="continuationSeparator" w:id="0">
    <w:p w14:paraId="55C11050" w14:textId="77777777" w:rsidR="009F6A81" w:rsidRDefault="009F6A81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9CD0" w14:textId="77777777" w:rsidR="001B2C3D" w:rsidRDefault="001B2C3D" w:rsidP="001B2C3D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19C6BA9F" w14:textId="77777777" w:rsidR="001B2C3D" w:rsidRDefault="001B2C3D" w:rsidP="001B2C3D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77F21E2E" w14:textId="33B81F19" w:rsidR="009F6A81" w:rsidRPr="001B2C3D" w:rsidRDefault="001B2C3D" w:rsidP="001B2C3D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1B2C3D">
      <w:rPr>
        <w:sz w:val="12"/>
        <w:szCs w:val="12"/>
        <w:lang w:val="nl-NL"/>
      </w:rPr>
      <w:t>Indien ‘</w:t>
    </w:r>
    <w:r w:rsidRPr="001B2C3D">
      <w:rPr>
        <w:b/>
        <w:sz w:val="12"/>
        <w:szCs w:val="12"/>
        <w:lang w:val="nl-NL"/>
      </w:rPr>
      <w:t>Overige’</w:t>
    </w:r>
    <w:r w:rsidRPr="001B2C3D">
      <w:rPr>
        <w:sz w:val="12"/>
        <w:szCs w:val="12"/>
        <w:lang w:val="nl-NL"/>
      </w:rPr>
      <w:t xml:space="preserve"> aangevinkt dan zijn deze velden verp</w:t>
    </w:r>
    <w:r w:rsidR="000B030C">
      <w:rPr>
        <w:sz w:val="12"/>
        <w:szCs w:val="12"/>
        <w:lang w:val="nl-NL"/>
      </w:rPr>
      <w:t>licht in te vullen</w:t>
    </w:r>
    <w:r w:rsidR="000B030C">
      <w:rPr>
        <w:sz w:val="12"/>
        <w:szCs w:val="12"/>
        <w:lang w:val="nl-NL"/>
      </w:rPr>
      <w:tab/>
    </w:r>
    <w:r w:rsidR="000B030C">
      <w:rPr>
        <w:sz w:val="12"/>
        <w:szCs w:val="12"/>
        <w:lang w:val="nl-NL"/>
      </w:rPr>
      <w:tab/>
    </w:r>
    <w:r w:rsidR="000B030C">
      <w:rPr>
        <w:sz w:val="12"/>
        <w:szCs w:val="12"/>
        <w:lang w:val="nl-NL"/>
      </w:rPr>
      <w:tab/>
      <w:t xml:space="preserve">Versie </w:t>
    </w:r>
    <w:r w:rsidR="000E6312">
      <w:rPr>
        <w:sz w:val="12"/>
        <w:szCs w:val="12"/>
        <w:lang w:val="nl-NL"/>
      </w:rPr>
      <w:t>April</w:t>
    </w:r>
    <w:r w:rsidRPr="001B2C3D">
      <w:rPr>
        <w:sz w:val="12"/>
        <w:szCs w:val="12"/>
        <w:lang w:val="nl-NL"/>
      </w:rPr>
      <w:t xml:space="preserve"> 20</w:t>
    </w:r>
    <w:r w:rsidR="00BE6FD9">
      <w:rPr>
        <w:sz w:val="12"/>
        <w:szCs w:val="12"/>
        <w:lang w:val="nl-NL"/>
      </w:rPr>
      <w:t>2</w:t>
    </w:r>
    <w:r w:rsidR="000E6312">
      <w:rPr>
        <w:sz w:val="12"/>
        <w:szCs w:val="12"/>
        <w:lang w:val="nl-N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E4AD" w14:textId="77777777" w:rsidR="009F6A81" w:rsidRDefault="009F6A81" w:rsidP="00E3768A">
      <w:pPr>
        <w:spacing w:after="0" w:line="240" w:lineRule="auto"/>
      </w:pPr>
      <w:r>
        <w:separator/>
      </w:r>
    </w:p>
  </w:footnote>
  <w:footnote w:type="continuationSeparator" w:id="0">
    <w:p w14:paraId="47BF180F" w14:textId="77777777" w:rsidR="009F6A81" w:rsidRDefault="009F6A81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C3DA" w14:textId="77777777" w:rsidR="009F6A81" w:rsidRDefault="009F6A81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4930F2C" wp14:editId="28B9FADB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8737D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</w:p>
  <w:p w14:paraId="7A534E76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68F5ECB7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620558">
      <w:fldChar w:fldCharType="begin"/>
    </w:r>
    <w:r w:rsidR="00620558" w:rsidRPr="000E6312">
      <w:instrText xml:space="preserve"> HYPERLINK "mailto:dsu.bvr@wur.nl" </w:instrText>
    </w:r>
    <w:r w:rsidR="00620558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620558">
      <w:rPr>
        <w:rStyle w:val="Hyperlink"/>
        <w:sz w:val="14"/>
        <w:szCs w:val="14"/>
        <w:lang w:val="de-DE"/>
      </w:rPr>
      <w:fldChar w:fldCharType="end"/>
    </w:r>
  </w:p>
  <w:p w14:paraId="3D871F64" w14:textId="77777777" w:rsidR="009F6A81" w:rsidRPr="002852DB" w:rsidRDefault="009F6A81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03CC2349" w14:textId="77777777" w:rsidR="009F6A81" w:rsidRDefault="009F6A81" w:rsidP="00132C68">
    <w:pPr>
      <w:pStyle w:val="Koptekst"/>
      <w:ind w:left="4820"/>
      <w:rPr>
        <w:sz w:val="14"/>
        <w:szCs w:val="14"/>
        <w:lang w:val="nl-NL"/>
      </w:rPr>
    </w:pPr>
  </w:p>
  <w:p w14:paraId="497266D5" w14:textId="77777777" w:rsidR="009F6A81" w:rsidRPr="00BB0D00" w:rsidRDefault="009F6A81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422487798">
    <w:abstractNumId w:val="1"/>
  </w:num>
  <w:num w:numId="2" w16cid:durableId="43679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PhPM3sMo3FjRgUM2JAWNv0HnLNdizdVpRlDXW/GPxY2SPquVmh47cHUtIBRSReoypOsSE2G3TkSNEXvIqAw5A==" w:salt="Cnc8zG2SYf9jbDtoxtld0A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5476F"/>
    <w:rsid w:val="00073643"/>
    <w:rsid w:val="0007573A"/>
    <w:rsid w:val="00084AA6"/>
    <w:rsid w:val="000B030C"/>
    <w:rsid w:val="000B24A5"/>
    <w:rsid w:val="000B30FD"/>
    <w:rsid w:val="000E0894"/>
    <w:rsid w:val="000E6312"/>
    <w:rsid w:val="00113F34"/>
    <w:rsid w:val="00132C68"/>
    <w:rsid w:val="00152912"/>
    <w:rsid w:val="00156C19"/>
    <w:rsid w:val="00164983"/>
    <w:rsid w:val="001A24D5"/>
    <w:rsid w:val="001B2C3D"/>
    <w:rsid w:val="001D672B"/>
    <w:rsid w:val="001F02A8"/>
    <w:rsid w:val="00211BB6"/>
    <w:rsid w:val="0022428E"/>
    <w:rsid w:val="00225E1A"/>
    <w:rsid w:val="0022637A"/>
    <w:rsid w:val="00231591"/>
    <w:rsid w:val="002666AE"/>
    <w:rsid w:val="002852DB"/>
    <w:rsid w:val="002A129F"/>
    <w:rsid w:val="002B18CC"/>
    <w:rsid w:val="0034066B"/>
    <w:rsid w:val="00361EE5"/>
    <w:rsid w:val="00376040"/>
    <w:rsid w:val="00386A33"/>
    <w:rsid w:val="003A4849"/>
    <w:rsid w:val="003F43B8"/>
    <w:rsid w:val="00470457"/>
    <w:rsid w:val="00477B0D"/>
    <w:rsid w:val="004A023B"/>
    <w:rsid w:val="004D08BF"/>
    <w:rsid w:val="004E5294"/>
    <w:rsid w:val="004E54BD"/>
    <w:rsid w:val="00500CF7"/>
    <w:rsid w:val="00556836"/>
    <w:rsid w:val="005718DB"/>
    <w:rsid w:val="00580154"/>
    <w:rsid w:val="00586B27"/>
    <w:rsid w:val="00620558"/>
    <w:rsid w:val="006635CF"/>
    <w:rsid w:val="00665C42"/>
    <w:rsid w:val="00695D80"/>
    <w:rsid w:val="00696CE1"/>
    <w:rsid w:val="006C36BC"/>
    <w:rsid w:val="006F1F69"/>
    <w:rsid w:val="00720FC5"/>
    <w:rsid w:val="00796530"/>
    <w:rsid w:val="007A37D9"/>
    <w:rsid w:val="007E094E"/>
    <w:rsid w:val="007E54C6"/>
    <w:rsid w:val="00834F22"/>
    <w:rsid w:val="00845A72"/>
    <w:rsid w:val="008614FA"/>
    <w:rsid w:val="008B19BF"/>
    <w:rsid w:val="008B6E21"/>
    <w:rsid w:val="008C777A"/>
    <w:rsid w:val="00921CD6"/>
    <w:rsid w:val="0092794F"/>
    <w:rsid w:val="00931802"/>
    <w:rsid w:val="00937F7C"/>
    <w:rsid w:val="009E6F70"/>
    <w:rsid w:val="009F6A81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67F73"/>
    <w:rsid w:val="00B7431D"/>
    <w:rsid w:val="00B749ED"/>
    <w:rsid w:val="00B753D7"/>
    <w:rsid w:val="00BB080E"/>
    <w:rsid w:val="00BB0D00"/>
    <w:rsid w:val="00BC1D19"/>
    <w:rsid w:val="00BE6FD9"/>
    <w:rsid w:val="00C03DF0"/>
    <w:rsid w:val="00C34B2E"/>
    <w:rsid w:val="00C40B07"/>
    <w:rsid w:val="00C87C18"/>
    <w:rsid w:val="00C95A01"/>
    <w:rsid w:val="00C9722D"/>
    <w:rsid w:val="00CB15EC"/>
    <w:rsid w:val="00CC610C"/>
    <w:rsid w:val="00D177D8"/>
    <w:rsid w:val="00D4638D"/>
    <w:rsid w:val="00E039D1"/>
    <w:rsid w:val="00E3768A"/>
    <w:rsid w:val="00E94B2E"/>
    <w:rsid w:val="00ED148F"/>
    <w:rsid w:val="00EF3D0C"/>
    <w:rsid w:val="00F2481D"/>
    <w:rsid w:val="00F67630"/>
    <w:rsid w:val="00F67FFB"/>
    <w:rsid w:val="00F75155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B039966"/>
  <w15:docId w15:val="{5829F067-CDD2-4D53-BB7E-A47DA81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F49D-45F6-4FD5-94EA-98D5C029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2016-10-27T12:41:00Z</cp:lastPrinted>
  <dcterms:created xsi:type="dcterms:W3CDTF">2023-04-04T12:39:00Z</dcterms:created>
  <dcterms:modified xsi:type="dcterms:W3CDTF">2023-04-04T12:39:00Z</dcterms:modified>
</cp:coreProperties>
</file>